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2E" w:rsidRPr="00A62356" w:rsidRDefault="000A1D74" w:rsidP="00A62356">
      <w:pPr>
        <w:jc w:val="center"/>
        <w:rPr>
          <w:b/>
          <w:sz w:val="72"/>
        </w:rPr>
      </w:pPr>
      <w:r w:rsidRPr="00A62356">
        <w:rPr>
          <w:b/>
          <w:sz w:val="72"/>
        </w:rPr>
        <w:t xml:space="preserve">STANDARD AIR KIT DOC….. </w:t>
      </w:r>
      <w:hyperlink r:id="rId5" w:history="1">
        <w:r w:rsidRPr="00A62356">
          <w:rPr>
            <w:rStyle w:val="Hyperlink"/>
            <w:b/>
            <w:sz w:val="72"/>
          </w:rPr>
          <w:t>WWW.X2INDUSTRIES.COM</w:t>
        </w:r>
      </w:hyperlink>
    </w:p>
    <w:p w:rsidR="000A1D74" w:rsidRDefault="00FD4CE9">
      <w:pPr>
        <w:rPr>
          <w:sz w:val="28"/>
        </w:rPr>
      </w:pPr>
      <w:r w:rsidRPr="00FD4CE9">
        <w:rPr>
          <w:sz w:val="28"/>
        </w:rPr>
        <w:t xml:space="preserve">Front to back much of the difference between our air </w:t>
      </w:r>
      <w:proofErr w:type="gramStart"/>
      <w:r w:rsidRPr="00FD4CE9">
        <w:rPr>
          <w:sz w:val="28"/>
        </w:rPr>
        <w:t>suspension</w:t>
      </w:r>
      <w:proofErr w:type="gramEnd"/>
      <w:r w:rsidRPr="00FD4CE9">
        <w:rPr>
          <w:sz w:val="28"/>
        </w:rPr>
        <w:t xml:space="preserve"> systems are in the air management equipment, the process between our air ride system installation techniques are very similar. </w:t>
      </w:r>
    </w:p>
    <w:p w:rsidR="00A62356" w:rsidRPr="00A62356" w:rsidRDefault="00A62356">
      <w:pPr>
        <w:rPr>
          <w:b/>
          <w:i/>
          <w:sz w:val="40"/>
        </w:rPr>
      </w:pPr>
      <w:r w:rsidRPr="00A62356">
        <w:rPr>
          <w:b/>
          <w:i/>
          <w:sz w:val="40"/>
        </w:rPr>
        <w:t>VALVE PLUMBING OPTIONS:</w:t>
      </w:r>
      <w:bookmarkStart w:id="0" w:name="_GoBack"/>
      <w:bookmarkEnd w:id="0"/>
    </w:p>
    <w:p w:rsidR="00CE4EE3" w:rsidRDefault="00BF2A21" w:rsidP="00BF2A2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20C49BB" wp14:editId="0C757ACE">
            <wp:extent cx="4811212" cy="5991399"/>
            <wp:effectExtent l="317" t="0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EME-PLUMBING-INSTALL-UASSEMBLE-UNIVERSAL-KIT.jpg"/>
                    <pic:cNvPicPr/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1625" cy="59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E3" w:rsidRDefault="00BF2A21">
      <w:pPr>
        <w:rPr>
          <w:sz w:val="28"/>
        </w:rPr>
      </w:pPr>
      <w:r>
        <w:rPr>
          <w:sz w:val="28"/>
        </w:rPr>
        <w:t>Previous Standard Systems used a few t-fittings to accomplish what the below configuration does with much less plumbing and airline.</w:t>
      </w:r>
    </w:p>
    <w:p w:rsidR="00FD4CE9" w:rsidRDefault="00CE4EE3" w:rsidP="00CE4EE3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10515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PORT-TANK-SINGLE-VALVE-CONFIGURATION-DIRECT-VALVE-PLUMB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A21">
        <w:rPr>
          <w:noProof/>
          <w:sz w:val="28"/>
        </w:rPr>
        <w:drawing>
          <wp:inline distT="0" distB="0" distL="0" distR="0">
            <wp:extent cx="2724150" cy="3632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-BRASS-VALVE-PLUMB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56" w:rsidRDefault="00A62356" w:rsidP="00CE4EE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293619" cy="2867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-BRASS-VALVE-PLUMBING-WITH-SPEED-CONTROL-UP-DOWN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19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21" w:rsidRDefault="00A62356" w:rsidP="004B3E44">
      <w:pPr>
        <w:rPr>
          <w:sz w:val="28"/>
        </w:rPr>
      </w:pPr>
      <w:r>
        <w:rPr>
          <w:sz w:val="28"/>
        </w:rPr>
        <w:t>Air suspension utilizes 2 valves for fill and dump, per corner. Your 8 individual valves will work in sets of 2 for 4 wheels.  The above illustration shows the installation of the valves on the 4 side mounted port 3 gallon air tank.</w:t>
      </w:r>
    </w:p>
    <w:p w:rsidR="00A62356" w:rsidRDefault="00A62356" w:rsidP="00A62356">
      <w:pPr>
        <w:rPr>
          <w:b/>
          <w:i/>
          <w:sz w:val="40"/>
        </w:rPr>
      </w:pPr>
      <w:r w:rsidRPr="00A62356">
        <w:rPr>
          <w:b/>
          <w:i/>
          <w:sz w:val="40"/>
        </w:rPr>
        <w:t>COMPRESSOR WIRING AND PLUMBING:</w:t>
      </w:r>
    </w:p>
    <w:p w:rsidR="00A62356" w:rsidRDefault="00A62356" w:rsidP="00A62356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574541" cy="27622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or_wiring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35" cy="27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286000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or-RELAY-diagram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4981575" cy="54103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_gen_setup_new-modified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723" cy="54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B6B">
        <w:rPr>
          <w:noProof/>
          <w:sz w:val="28"/>
        </w:rPr>
        <w:lastRenderedPageBreak/>
        <w:drawing>
          <wp:inline distT="0" distB="0" distL="0" distR="0" wp14:anchorId="607D210E" wp14:editId="3B69F46C">
            <wp:extent cx="5943600" cy="769210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ssemble_6-00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8E">
        <w:rPr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-EXTREME-AIR-RIDE-SUSPENSION-KIT-INSTALL-TRUNK-CLEAN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56" w:rsidRDefault="00A62356" w:rsidP="004B3E44">
      <w:pPr>
        <w:rPr>
          <w:sz w:val="28"/>
        </w:rPr>
      </w:pPr>
      <w:r>
        <w:rPr>
          <w:sz w:val="28"/>
        </w:rPr>
        <w:t>When installing your compressor you will need an amp kit minus the RCA’s from the kit for the power to your system.</w:t>
      </w:r>
    </w:p>
    <w:p w:rsidR="00A62356" w:rsidRDefault="00A62356" w:rsidP="004B3E44">
      <w:pPr>
        <w:rPr>
          <w:sz w:val="28"/>
        </w:rPr>
      </w:pPr>
      <w:r>
        <w:rPr>
          <w:sz w:val="28"/>
        </w:rPr>
        <w:t>Parts needed when wiring up your compressor are “relay”, “pressure switch”, “main 12 volt power lead”, “ground” and a thinner “remote trigger power wire”</w:t>
      </w:r>
    </w:p>
    <w:p w:rsidR="00A62356" w:rsidRDefault="00A62356" w:rsidP="004B3E44">
      <w:pPr>
        <w:rPr>
          <w:sz w:val="28"/>
        </w:rPr>
      </w:pPr>
      <w:r>
        <w:rPr>
          <w:sz w:val="28"/>
        </w:rPr>
        <w:t>Diagram number six above gives you a general idea of how these parts will work in unison to provide your system with maintained air pressure.</w:t>
      </w:r>
    </w:p>
    <w:p w:rsidR="00A62356" w:rsidRDefault="00A62356" w:rsidP="004B3E44">
      <w:pPr>
        <w:rPr>
          <w:sz w:val="28"/>
        </w:rPr>
      </w:pPr>
      <w:r>
        <w:rPr>
          <w:sz w:val="28"/>
        </w:rPr>
        <w:t>The steel braded airline that connects from your compressor to your tank has a larger end which will be at the tank side, this larger end houses a check valve to ensure the air does not leak from the tank back into the compressor</w:t>
      </w:r>
      <w:r w:rsidR="004B3E44">
        <w:rPr>
          <w:sz w:val="28"/>
        </w:rPr>
        <w:t xml:space="preserve"> and out.</w:t>
      </w:r>
    </w:p>
    <w:p w:rsidR="004B3E44" w:rsidRPr="004B3E44" w:rsidRDefault="004B3E44" w:rsidP="004B3E44">
      <w:pPr>
        <w:rPr>
          <w:b/>
          <w:i/>
          <w:sz w:val="40"/>
        </w:rPr>
      </w:pPr>
      <w:r w:rsidRPr="004B3E44">
        <w:rPr>
          <w:b/>
          <w:i/>
          <w:sz w:val="40"/>
        </w:rPr>
        <w:t>GAUGE PANEL TO VALVE WIRING:</w:t>
      </w:r>
    </w:p>
    <w:p w:rsidR="004B3E44" w:rsidRDefault="004B3E44" w:rsidP="004B3E44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3842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GE-4-SWITCH-BEZEL-INSTALL-0023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3" w:rsidRDefault="00E80093" w:rsidP="004B3E44">
      <w:pPr>
        <w:rPr>
          <w:sz w:val="28"/>
        </w:rPr>
      </w:pPr>
    </w:p>
    <w:p w:rsidR="00E80093" w:rsidRDefault="00E80093" w:rsidP="004B3E44">
      <w:pPr>
        <w:rPr>
          <w:sz w:val="28"/>
        </w:rPr>
      </w:pPr>
    </w:p>
    <w:p w:rsidR="00E80093" w:rsidRDefault="00E80093" w:rsidP="004B3E44">
      <w:pPr>
        <w:rPr>
          <w:sz w:val="28"/>
        </w:rPr>
      </w:pPr>
    </w:p>
    <w:p w:rsidR="00E80093" w:rsidRDefault="00E80093" w:rsidP="004B3E44">
      <w:pPr>
        <w:rPr>
          <w:sz w:val="28"/>
        </w:rPr>
      </w:pPr>
    </w:p>
    <w:p w:rsidR="00E80093" w:rsidRPr="00E80093" w:rsidRDefault="00E80093" w:rsidP="00E80093">
      <w:pPr>
        <w:ind w:left="-1260"/>
        <w:rPr>
          <w:b/>
          <w:i/>
          <w:sz w:val="40"/>
        </w:rPr>
      </w:pPr>
      <w:r w:rsidRPr="00E80093">
        <w:rPr>
          <w:b/>
          <w:i/>
          <w:sz w:val="40"/>
        </w:rPr>
        <w:t>REAR CHASSIS COMPONENTS:</w:t>
      </w:r>
    </w:p>
    <w:p w:rsidR="004B3E44" w:rsidRDefault="004B3E44" w:rsidP="004B3E44">
      <w:pPr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81900" cy="64988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INK-TRIANGULATED-4-LINK-REAR-AXLE-LEAF-SPRING-AI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49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6C" w:rsidRDefault="00592A6C" w:rsidP="004B3E44">
      <w:pPr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62850" cy="9075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INK-PARALLEL-LINK-KIT-4-LINK-REAR-AXLE-LEAF-SPRING-AIR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6C" w:rsidRDefault="00592A6C" w:rsidP="004B3E44">
      <w:pPr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43800" cy="42433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_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543800" cy="42433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_3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7505700" cy="5629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-REAR-LINKAGE-UNIVERSAL-INSTALL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EF">
        <w:rPr>
          <w:noProof/>
          <w:sz w:val="28"/>
        </w:rPr>
        <w:lastRenderedPageBreak/>
        <w:drawing>
          <wp:inline distT="0" distB="0" distL="0" distR="0">
            <wp:extent cx="7477125" cy="420588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_5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EF">
        <w:rPr>
          <w:noProof/>
          <w:sz w:val="28"/>
        </w:rPr>
        <w:drawing>
          <wp:inline distT="0" distB="0" distL="0" distR="0">
            <wp:extent cx="7477125" cy="5419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00-BAGGED-COMPLETE-AIR-KIT-REAR-UNDERCARRAGE.jpe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EF">
        <w:rPr>
          <w:noProof/>
          <w:sz w:val="28"/>
        </w:rPr>
        <w:lastRenderedPageBreak/>
        <w:drawing>
          <wp:inline distT="0" distB="0" distL="0" distR="0">
            <wp:extent cx="7534275" cy="5650706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00-BAGGED-COMPLETE-AIR-KIT-5-INCH-NOTCH-INSTALL.jpe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53" cy="56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93">
        <w:rPr>
          <w:noProof/>
          <w:sz w:val="28"/>
        </w:rPr>
        <w:lastRenderedPageBreak/>
        <w:drawing>
          <wp:inline distT="0" distB="0" distL="0" distR="0">
            <wp:extent cx="7543800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00-BAGGED-COMPLETE-AIR-KIT-REAR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06" cy="100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3" w:rsidRDefault="00E80093" w:rsidP="004B3E44">
      <w:pPr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53325" cy="10071100"/>
            <wp:effectExtent l="0" t="0" r="952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00-BAGGED-COMPLETE-AIR-KIT-REAR-LINK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3" w:rsidRDefault="00E80093" w:rsidP="004B3E44">
      <w:pPr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496175" cy="97009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bags_brackets_4link_4-001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97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3" w:rsidRPr="00E80093" w:rsidRDefault="00E80093" w:rsidP="004B3E44">
      <w:pPr>
        <w:ind w:left="-1260"/>
        <w:rPr>
          <w:b/>
          <w:i/>
          <w:sz w:val="40"/>
        </w:rPr>
      </w:pPr>
      <w:r w:rsidRPr="00E80093">
        <w:rPr>
          <w:b/>
          <w:i/>
          <w:sz w:val="40"/>
        </w:rPr>
        <w:lastRenderedPageBreak/>
        <w:t>FRONT CHASSIS COMPONENTS:</w:t>
      </w:r>
    </w:p>
    <w:p w:rsidR="00E80093" w:rsidRDefault="00E80093" w:rsidP="002F4071">
      <w:pPr>
        <w:ind w:left="-12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486650" cy="4663158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relo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868" cy="46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71">
        <w:rPr>
          <w:noProof/>
          <w:sz w:val="28"/>
        </w:rPr>
        <w:drawing>
          <wp:inline distT="0" distB="0" distL="0" distR="0">
            <wp:extent cx="7058025" cy="440824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-RELO-KT-0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40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Default="002F4071" w:rsidP="002F4071">
      <w:pPr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467600" cy="392527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relo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829" cy="39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Default="002F4071" w:rsidP="002F4071">
      <w:pPr>
        <w:ind w:left="-12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391400" cy="5540392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-RELO-KT-0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618" cy="554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Pr="002F4071" w:rsidRDefault="002F4071" w:rsidP="002F4071">
      <w:pPr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E92F966" wp14:editId="377672BB">
            <wp:extent cx="7806387" cy="618172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-RELOCATION-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494" cy="618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Default="002F4071" w:rsidP="002F4071">
      <w:pPr>
        <w:tabs>
          <w:tab w:val="left" w:pos="7380"/>
        </w:tabs>
        <w:ind w:left="-126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458075" cy="3028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K-RELOCATION-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289" cy="303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Default="002F4071" w:rsidP="002F4071">
      <w:pPr>
        <w:tabs>
          <w:tab w:val="left" w:pos="7380"/>
        </w:tabs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91425" cy="982424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bags_brackets_install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8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71" w:rsidRDefault="00C16A36" w:rsidP="002F4071">
      <w:pPr>
        <w:tabs>
          <w:tab w:val="left" w:pos="7380"/>
        </w:tabs>
        <w:ind w:left="-126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486650" cy="10467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VY-DUTY-CHEVY-FRONT-BRACKET-BAG-INSTALL-C10-C20-C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349" cy="1047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36" w:rsidRDefault="00CA262A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496175" cy="562213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 IMPALA CHASSIS PART LAYOUT DESCRIPTION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6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378824" cy="4034118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c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24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2A" w:rsidRDefault="00CA262A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391400" cy="646747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l-cup-bracket-assembl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4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7496175" cy="9994899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LER-NEWPORT-CUSTOM-BUILT-FINISHED-FABRICATION-YOU-BUILD-IT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310" cy="100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2A" w:rsidRDefault="00CA262A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02725" cy="422910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50-EXPLORER-FRONT-3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20" cy="42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519622" cy="4238625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-F150-EXPLORER-FRONT-2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761" cy="42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75B">
        <w:rPr>
          <w:noProof/>
          <w:sz w:val="28"/>
        </w:rPr>
        <w:lastRenderedPageBreak/>
        <w:drawing>
          <wp:inline distT="0" distB="0" distL="0" distR="0">
            <wp:extent cx="7419975" cy="96023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strut-Install-000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96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5B" w:rsidRDefault="0048275B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34275" cy="9750286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strut-Install-000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93" cy="9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F2" w:rsidRDefault="006259F2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91425" cy="9824244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strut-Install-000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8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4" w:rsidRPr="00ED09E4" w:rsidRDefault="00ED09E4" w:rsidP="00ED09E4">
      <w:pPr>
        <w:tabs>
          <w:tab w:val="left" w:pos="7380"/>
        </w:tabs>
        <w:ind w:left="-1260"/>
        <w:rPr>
          <w:b/>
          <w:i/>
          <w:sz w:val="40"/>
        </w:rPr>
      </w:pPr>
      <w:r w:rsidRPr="00ED09E4">
        <w:rPr>
          <w:b/>
          <w:i/>
          <w:sz w:val="40"/>
        </w:rPr>
        <w:lastRenderedPageBreak/>
        <w:t>CARTRIDGE STYLE STRUT INSTALLATION:</w:t>
      </w:r>
    </w:p>
    <w:p w:rsidR="00ED09E4" w:rsidRDefault="00ED09E4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105650" cy="808115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rige_Strut_Instal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0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E4" w:rsidRPr="00ED09E4" w:rsidRDefault="00ED09E4" w:rsidP="00CA262A">
      <w:pPr>
        <w:tabs>
          <w:tab w:val="left" w:pos="7380"/>
        </w:tabs>
        <w:ind w:left="-1260"/>
        <w:jc w:val="center"/>
        <w:rPr>
          <w:b/>
          <w:sz w:val="40"/>
        </w:rPr>
      </w:pPr>
      <w:r w:rsidRPr="00ED09E4">
        <w:rPr>
          <w:b/>
          <w:sz w:val="40"/>
        </w:rPr>
        <w:t>****THE LOWER SECTION OF THE STRUTS THAT USE THE FACTORY CARTRIDGE IS TRIMMABLE***</w:t>
      </w:r>
    </w:p>
    <w:p w:rsidR="00ED09E4" w:rsidRDefault="00ED09E4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7553325" cy="10071100"/>
            <wp:effectExtent l="0" t="0" r="952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RIGE_STYLE_STRUT_CAN_BE_TRIMMED_TO_FIT_FACTORY_SPINDLE_KNUCKL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D3" w:rsidRDefault="001A1FD3" w:rsidP="001A1FD3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35EAF903" wp14:editId="125FCB39">
            <wp:extent cx="6226556" cy="110109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ILLAC-CAR-STS-FRONT-STRUT-INSTALLED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11" cy="1101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D3" w:rsidRDefault="001A1FD3" w:rsidP="00CA262A">
      <w:pPr>
        <w:tabs>
          <w:tab w:val="left" w:pos="7380"/>
        </w:tabs>
        <w:ind w:left="-126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52011" cy="7314010"/>
            <wp:effectExtent l="0" t="317" r="1587" b="1588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-UP-CHEVY-TAHOE-YUKON-ESCALADE-FRONT-STRUT-1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0938" cy="73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3CD">
        <w:rPr>
          <w:noProof/>
          <w:sz w:val="28"/>
        </w:rPr>
        <w:lastRenderedPageBreak/>
        <w:drawing>
          <wp:inline distT="0" distB="0" distL="0" distR="0">
            <wp:extent cx="6457950" cy="484346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s-aud-13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3CD">
        <w:rPr>
          <w:noProof/>
          <w:sz w:val="28"/>
        </w:rPr>
        <w:drawing>
          <wp:inline distT="0" distB="0" distL="0" distR="0">
            <wp:extent cx="6413500" cy="4810125"/>
            <wp:effectExtent l="0" t="0" r="635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s-aud-13-kit3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715" cy="481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CD" w:rsidRPr="00052016" w:rsidRDefault="002F03CD" w:rsidP="00CA262A">
      <w:pPr>
        <w:tabs>
          <w:tab w:val="left" w:pos="7380"/>
        </w:tabs>
        <w:ind w:left="-1260"/>
        <w:jc w:val="center"/>
        <w:rPr>
          <w:b/>
          <w:sz w:val="72"/>
        </w:rPr>
      </w:pPr>
      <w:r w:rsidRPr="00052016">
        <w:rPr>
          <w:b/>
          <w:sz w:val="72"/>
        </w:rPr>
        <w:lastRenderedPageBreak/>
        <w:t>STILL HAVE QUESTIONS? PLEASE GIVE US A CALL AT: 1-800-823-0230</w:t>
      </w:r>
    </w:p>
    <w:p w:rsidR="002F03CD" w:rsidRDefault="002F03CD" w:rsidP="00CA262A">
      <w:pPr>
        <w:tabs>
          <w:tab w:val="left" w:pos="7380"/>
        </w:tabs>
        <w:ind w:left="-1260"/>
        <w:jc w:val="center"/>
        <w:rPr>
          <w:b/>
          <w:sz w:val="72"/>
        </w:rPr>
      </w:pPr>
      <w:r w:rsidRPr="00052016">
        <w:rPr>
          <w:b/>
          <w:sz w:val="72"/>
        </w:rPr>
        <w:t>KNOWL</w:t>
      </w:r>
      <w:r w:rsidR="00052016" w:rsidRPr="00052016">
        <w:rPr>
          <w:b/>
          <w:sz w:val="72"/>
        </w:rPr>
        <w:t>EDGABLE REPRESENTATIVES ARE WAITING TO HELP.</w:t>
      </w:r>
    </w:p>
    <w:p w:rsidR="00052016" w:rsidRDefault="00052016" w:rsidP="00CA262A">
      <w:pPr>
        <w:tabs>
          <w:tab w:val="left" w:pos="7380"/>
        </w:tabs>
        <w:ind w:left="-1260"/>
        <w:jc w:val="center"/>
        <w:rPr>
          <w:b/>
          <w:sz w:val="72"/>
        </w:rPr>
      </w:pPr>
    </w:p>
    <w:p w:rsidR="00052016" w:rsidRDefault="00295A4A" w:rsidP="00CA262A">
      <w:pPr>
        <w:tabs>
          <w:tab w:val="left" w:pos="7380"/>
        </w:tabs>
        <w:ind w:left="-1260"/>
        <w:jc w:val="center"/>
        <w:rPr>
          <w:b/>
          <w:sz w:val="72"/>
        </w:rPr>
      </w:pPr>
      <w:hyperlink r:id="rId51" w:history="1">
        <w:r w:rsidR="00052016" w:rsidRPr="00E72236">
          <w:rPr>
            <w:rStyle w:val="Hyperlink"/>
            <w:b/>
            <w:sz w:val="72"/>
          </w:rPr>
          <w:t>www.X2INDUSTRIES.COM</w:t>
        </w:r>
      </w:hyperlink>
    </w:p>
    <w:p w:rsidR="00052016" w:rsidRDefault="00052016" w:rsidP="00CA262A">
      <w:pPr>
        <w:tabs>
          <w:tab w:val="left" w:pos="7380"/>
        </w:tabs>
        <w:ind w:left="-1260"/>
        <w:jc w:val="center"/>
        <w:rPr>
          <w:b/>
          <w:sz w:val="72"/>
        </w:rPr>
      </w:pPr>
    </w:p>
    <w:p w:rsidR="00052016" w:rsidRDefault="00295A4A" w:rsidP="00CA262A">
      <w:pPr>
        <w:tabs>
          <w:tab w:val="left" w:pos="7380"/>
        </w:tabs>
        <w:ind w:left="-1260"/>
        <w:jc w:val="center"/>
        <w:rPr>
          <w:b/>
          <w:sz w:val="72"/>
        </w:rPr>
      </w:pPr>
      <w:hyperlink r:id="rId52" w:history="1">
        <w:r w:rsidR="00052016" w:rsidRPr="00E72236">
          <w:rPr>
            <w:rStyle w:val="Hyperlink"/>
            <w:b/>
            <w:sz w:val="72"/>
          </w:rPr>
          <w:t>sales@x2industries.com</w:t>
        </w:r>
      </w:hyperlink>
    </w:p>
    <w:p w:rsidR="00052016" w:rsidRDefault="00052016" w:rsidP="00CA262A">
      <w:pPr>
        <w:tabs>
          <w:tab w:val="left" w:pos="7380"/>
        </w:tabs>
        <w:ind w:left="-1260"/>
        <w:jc w:val="center"/>
        <w:rPr>
          <w:b/>
          <w:sz w:val="72"/>
        </w:rPr>
      </w:pPr>
    </w:p>
    <w:p w:rsidR="00052016" w:rsidRDefault="00295A4A" w:rsidP="00CA262A">
      <w:pPr>
        <w:tabs>
          <w:tab w:val="left" w:pos="7380"/>
        </w:tabs>
        <w:ind w:left="-1260"/>
        <w:jc w:val="center"/>
        <w:rPr>
          <w:b/>
          <w:sz w:val="72"/>
        </w:rPr>
      </w:pPr>
      <w:hyperlink r:id="rId53" w:history="1">
        <w:r w:rsidR="00052016" w:rsidRPr="00E72236">
          <w:rPr>
            <w:rStyle w:val="Hyperlink"/>
            <w:b/>
            <w:sz w:val="72"/>
          </w:rPr>
          <w:t>inquiry@x2industries.com</w:t>
        </w:r>
      </w:hyperlink>
    </w:p>
    <w:p w:rsidR="00052016" w:rsidRDefault="00052016" w:rsidP="00CA262A">
      <w:pPr>
        <w:tabs>
          <w:tab w:val="left" w:pos="7380"/>
        </w:tabs>
        <w:ind w:left="-1260"/>
        <w:jc w:val="center"/>
        <w:rPr>
          <w:b/>
          <w:sz w:val="72"/>
        </w:rPr>
      </w:pPr>
    </w:p>
    <w:p w:rsidR="00052016" w:rsidRPr="00052016" w:rsidRDefault="00052016" w:rsidP="00CA262A">
      <w:pPr>
        <w:tabs>
          <w:tab w:val="left" w:pos="7380"/>
        </w:tabs>
        <w:ind w:left="-1260"/>
        <w:jc w:val="center"/>
        <w:rPr>
          <w:b/>
          <w:sz w:val="72"/>
        </w:rPr>
      </w:pPr>
    </w:p>
    <w:sectPr w:rsidR="00052016" w:rsidRPr="00052016" w:rsidSect="00306AEF"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ZtcepV479y2CWLD81/Ly4t4RCTo=" w:salt="697S0z1WFlHhCKBwzebfo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D74"/>
    <w:rsid w:val="00052016"/>
    <w:rsid w:val="000A1D74"/>
    <w:rsid w:val="001A1FD3"/>
    <w:rsid w:val="001E4D2E"/>
    <w:rsid w:val="00295A4A"/>
    <w:rsid w:val="002F03CD"/>
    <w:rsid w:val="002F4071"/>
    <w:rsid w:val="00306AEF"/>
    <w:rsid w:val="0048275B"/>
    <w:rsid w:val="004B3E44"/>
    <w:rsid w:val="00592A6C"/>
    <w:rsid w:val="005A5DAA"/>
    <w:rsid w:val="006259F2"/>
    <w:rsid w:val="0071778E"/>
    <w:rsid w:val="008B02EE"/>
    <w:rsid w:val="00A35B6B"/>
    <w:rsid w:val="00A62356"/>
    <w:rsid w:val="00BF2A21"/>
    <w:rsid w:val="00C16A36"/>
    <w:rsid w:val="00CA262A"/>
    <w:rsid w:val="00CE4EE3"/>
    <w:rsid w:val="00E80093"/>
    <w:rsid w:val="00ED09E4"/>
    <w:rsid w:val="00F10321"/>
    <w:rsid w:val="00F11DF1"/>
    <w:rsid w:val="00F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D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1D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hyperlink" Target="mailto:inquiry@x2industries.com" TargetMode="External"/><Relationship Id="rId5" Type="http://schemas.openxmlformats.org/officeDocument/2006/relationships/hyperlink" Target="http://WWW.X2INDUSTRIES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hyperlink" Target="mailto:sales@x2industri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8" Type="http://schemas.openxmlformats.org/officeDocument/2006/relationships/image" Target="media/image2.jpg"/><Relationship Id="rId51" Type="http://schemas.openxmlformats.org/officeDocument/2006/relationships/hyperlink" Target="http://www.X2INDUSTRIES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291</Words>
  <Characters>1661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Peltz</dc:creator>
  <cp:lastModifiedBy>Chris Peltz</cp:lastModifiedBy>
  <cp:revision>3</cp:revision>
  <dcterms:created xsi:type="dcterms:W3CDTF">2018-09-29T06:50:00Z</dcterms:created>
  <dcterms:modified xsi:type="dcterms:W3CDTF">2018-09-29T06:51:00Z</dcterms:modified>
</cp:coreProperties>
</file>